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136F" w14:textId="676594C6" w:rsidR="003658CA" w:rsidRPr="003B5092" w:rsidRDefault="003658CA" w:rsidP="003658CA">
      <w:r w:rsidRPr="003B5092">
        <w:t>Notes from BAO Business Meeting</w:t>
      </w:r>
    </w:p>
    <w:p w14:paraId="3F095921" w14:textId="4B5BFEE0" w:rsidR="003658CA" w:rsidRPr="003B5092" w:rsidRDefault="003658CA" w:rsidP="003658CA">
      <w:r w:rsidRPr="003B5092">
        <w:t xml:space="preserve">Date: </w:t>
      </w:r>
      <w:r w:rsidR="008B7D9E">
        <w:t>Oct 21</w:t>
      </w:r>
      <w:r w:rsidRPr="003B5092">
        <w:t>, 2021</w:t>
      </w:r>
    </w:p>
    <w:p w14:paraId="5184AF1A" w14:textId="5ED4A216" w:rsidR="003658CA" w:rsidRPr="003B5092" w:rsidRDefault="003658CA" w:rsidP="003658CA">
      <w:pPr>
        <w:rPr>
          <w:b/>
          <w:bCs/>
        </w:rPr>
      </w:pPr>
      <w:r w:rsidRPr="003B5092">
        <w:rPr>
          <w:b/>
          <w:bCs/>
        </w:rPr>
        <w:t>Officer reports:</w:t>
      </w:r>
    </w:p>
    <w:p w14:paraId="1E5B0F45" w14:textId="72F817B6" w:rsidR="003658CA" w:rsidRPr="003B5092" w:rsidRDefault="003658CA" w:rsidP="003658CA">
      <w:pPr>
        <w:pStyle w:val="ListParagraph"/>
        <w:numPr>
          <w:ilvl w:val="0"/>
          <w:numId w:val="2"/>
        </w:numPr>
      </w:pPr>
      <w:proofErr w:type="spellStart"/>
      <w:r w:rsidRPr="003B5092">
        <w:rPr>
          <w:b/>
          <w:bCs/>
        </w:rPr>
        <w:t>Senechal</w:t>
      </w:r>
      <w:proofErr w:type="spellEnd"/>
      <w:r w:rsidRPr="003B5092">
        <w:rPr>
          <w:b/>
          <w:bCs/>
        </w:rPr>
        <w:t>:</w:t>
      </w:r>
      <w:r w:rsidR="008B7D9E">
        <w:rPr>
          <w:b/>
          <w:bCs/>
        </w:rPr>
        <w:t xml:space="preserve"> </w:t>
      </w:r>
      <w:proofErr w:type="spellStart"/>
      <w:r w:rsidR="008B7D9E">
        <w:t>Kass</w:t>
      </w:r>
      <w:proofErr w:type="spellEnd"/>
      <w:r w:rsidR="008B7D9E">
        <w:t xml:space="preserve"> in meeting.</w:t>
      </w:r>
      <w:r w:rsidR="008D22F6">
        <w:t xml:space="preserve">  Maire presiding</w:t>
      </w:r>
      <w:r w:rsidR="00125411">
        <w:t>.</w:t>
      </w:r>
    </w:p>
    <w:p w14:paraId="68FB6775" w14:textId="1562D5FC" w:rsidR="003658CA" w:rsidRPr="003B5092" w:rsidRDefault="003658CA" w:rsidP="003658CA">
      <w:pPr>
        <w:pStyle w:val="ListParagraph"/>
        <w:numPr>
          <w:ilvl w:val="0"/>
          <w:numId w:val="2"/>
        </w:numPr>
      </w:pPr>
      <w:r w:rsidRPr="003B5092">
        <w:rPr>
          <w:b/>
          <w:bCs/>
        </w:rPr>
        <w:t xml:space="preserve">Exchequer: </w:t>
      </w:r>
    </w:p>
    <w:p w14:paraId="27A4E751" w14:textId="47875AAB" w:rsidR="003658CA" w:rsidRDefault="00020959" w:rsidP="003658CA">
      <w:pPr>
        <w:pStyle w:val="ListParagraph"/>
        <w:numPr>
          <w:ilvl w:val="1"/>
          <w:numId w:val="2"/>
        </w:numPr>
      </w:pPr>
      <w:r w:rsidRPr="003B5092">
        <w:t>Financial balance was discussed</w:t>
      </w:r>
      <w:r w:rsidR="00743AE8" w:rsidRPr="003B5092">
        <w:t>.</w:t>
      </w:r>
    </w:p>
    <w:p w14:paraId="2EAE1E53" w14:textId="40A5BA9E" w:rsidR="005841D2" w:rsidRDefault="0047564D" w:rsidP="003658CA">
      <w:pPr>
        <w:pStyle w:val="ListParagraph"/>
        <w:numPr>
          <w:ilvl w:val="1"/>
          <w:numId w:val="2"/>
        </w:numPr>
      </w:pPr>
      <w:r>
        <w:t xml:space="preserve">New check requests </w:t>
      </w:r>
      <w:r w:rsidR="003C21D3">
        <w:t>–</w:t>
      </w:r>
      <w:r>
        <w:t xml:space="preserve"> </w:t>
      </w:r>
      <w:r w:rsidR="003C21D3">
        <w:t>Harvest Feast gate seed and site fees</w:t>
      </w:r>
    </w:p>
    <w:p w14:paraId="4F88ED0D" w14:textId="2AEA612D" w:rsidR="005841D2" w:rsidRPr="003B5092" w:rsidRDefault="005841D2" w:rsidP="003658CA">
      <w:pPr>
        <w:pStyle w:val="ListParagraph"/>
        <w:numPr>
          <w:ilvl w:val="1"/>
          <w:numId w:val="2"/>
        </w:numPr>
      </w:pPr>
      <w:r>
        <w:t xml:space="preserve">Exchequer Deputy </w:t>
      </w:r>
      <w:r w:rsidR="00B66777">
        <w:t>sought</w:t>
      </w:r>
    </w:p>
    <w:p w14:paraId="2000B267" w14:textId="6D811C0C" w:rsidR="003658CA" w:rsidRPr="003B5092" w:rsidRDefault="003658CA" w:rsidP="003658CA">
      <w:pPr>
        <w:pStyle w:val="ListParagraph"/>
        <w:numPr>
          <w:ilvl w:val="0"/>
          <w:numId w:val="2"/>
        </w:numPr>
      </w:pPr>
      <w:r w:rsidRPr="003B5092">
        <w:rPr>
          <w:b/>
          <w:bCs/>
        </w:rPr>
        <w:t>Heavy Marshal:</w:t>
      </w:r>
      <w:r w:rsidR="008A6409">
        <w:rPr>
          <w:b/>
          <w:bCs/>
        </w:rPr>
        <w:t xml:space="preserve"> </w:t>
      </w:r>
      <w:r w:rsidR="003C21D3">
        <w:t xml:space="preserve">Sunday at School, moving to 2:30p.  </w:t>
      </w:r>
      <w:r w:rsidR="003362B9">
        <w:t>Regular practice occurring.</w:t>
      </w:r>
    </w:p>
    <w:p w14:paraId="3E38D504" w14:textId="757BCBEF" w:rsidR="003658CA" w:rsidRPr="003B5092" w:rsidRDefault="003658CA" w:rsidP="003658CA">
      <w:pPr>
        <w:pStyle w:val="ListParagraph"/>
        <w:numPr>
          <w:ilvl w:val="0"/>
          <w:numId w:val="2"/>
        </w:numPr>
      </w:pPr>
      <w:r w:rsidRPr="003B5092">
        <w:rPr>
          <w:b/>
          <w:bCs/>
        </w:rPr>
        <w:t>Rapier Marshal:</w:t>
      </w:r>
      <w:r w:rsidR="008A6409">
        <w:rPr>
          <w:b/>
          <w:bCs/>
        </w:rPr>
        <w:t xml:space="preserve"> </w:t>
      </w:r>
      <w:r w:rsidR="008D22F6">
        <w:t>Not present</w:t>
      </w:r>
    </w:p>
    <w:p w14:paraId="1F5AAC22" w14:textId="164EEDA9" w:rsidR="003658CA" w:rsidRPr="003B5092" w:rsidRDefault="003658CA" w:rsidP="003658CA">
      <w:pPr>
        <w:pStyle w:val="ListParagraph"/>
        <w:numPr>
          <w:ilvl w:val="0"/>
          <w:numId w:val="2"/>
        </w:numPr>
      </w:pPr>
      <w:r w:rsidRPr="003B5092">
        <w:rPr>
          <w:b/>
          <w:bCs/>
        </w:rPr>
        <w:t>Archery Marshal:</w:t>
      </w:r>
      <w:r w:rsidR="008032B0">
        <w:rPr>
          <w:b/>
          <w:bCs/>
        </w:rPr>
        <w:t xml:space="preserve"> </w:t>
      </w:r>
      <w:r w:rsidR="00220FA4">
        <w:t xml:space="preserve"> </w:t>
      </w:r>
      <w:r w:rsidR="002B7DC0">
        <w:t>Practices Sundays, weather permitting.</w:t>
      </w:r>
    </w:p>
    <w:p w14:paraId="5F468AEA" w14:textId="7CB24CD5" w:rsidR="002B68A9" w:rsidRPr="003B5092" w:rsidRDefault="002B68A9" w:rsidP="003658CA">
      <w:pPr>
        <w:pStyle w:val="ListParagraph"/>
        <w:numPr>
          <w:ilvl w:val="0"/>
          <w:numId w:val="2"/>
        </w:numPr>
      </w:pPr>
      <w:r w:rsidRPr="003B5092">
        <w:rPr>
          <w:b/>
          <w:bCs/>
        </w:rPr>
        <w:t>Thrown Weapons:</w:t>
      </w:r>
      <w:r w:rsidRPr="003B5092">
        <w:t xml:space="preserve"> </w:t>
      </w:r>
      <w:r w:rsidR="002B7DC0">
        <w:t>Practices Sundays, weather permitting.</w:t>
      </w:r>
    </w:p>
    <w:p w14:paraId="51F9EBF3" w14:textId="32C40A7D" w:rsidR="003658CA" w:rsidRPr="00A76333" w:rsidRDefault="003658CA" w:rsidP="003658CA">
      <w:pPr>
        <w:pStyle w:val="ListParagraph"/>
        <w:numPr>
          <w:ilvl w:val="0"/>
          <w:numId w:val="2"/>
        </w:numPr>
      </w:pPr>
      <w:r w:rsidRPr="003B5092">
        <w:rPr>
          <w:b/>
          <w:bCs/>
        </w:rPr>
        <w:t>Lists:</w:t>
      </w:r>
      <w:r w:rsidR="00B55C30" w:rsidRPr="003B5092">
        <w:rPr>
          <w:b/>
          <w:bCs/>
        </w:rPr>
        <w:t xml:space="preserve"> </w:t>
      </w:r>
      <w:r w:rsidR="008540B1">
        <w:t xml:space="preserve"> </w:t>
      </w:r>
      <w:r w:rsidR="008D22F6">
        <w:t>Open</w:t>
      </w:r>
    </w:p>
    <w:p w14:paraId="44ACC697" w14:textId="31B6702A" w:rsidR="003658CA" w:rsidRPr="003B5092" w:rsidRDefault="003658CA" w:rsidP="003658CA">
      <w:pPr>
        <w:pStyle w:val="ListParagraph"/>
        <w:numPr>
          <w:ilvl w:val="0"/>
          <w:numId w:val="2"/>
        </w:numPr>
      </w:pPr>
      <w:proofErr w:type="spellStart"/>
      <w:r w:rsidRPr="003B5092">
        <w:rPr>
          <w:b/>
          <w:bCs/>
        </w:rPr>
        <w:t>Webminister</w:t>
      </w:r>
      <w:proofErr w:type="spellEnd"/>
      <w:r w:rsidRPr="003B5092">
        <w:rPr>
          <w:b/>
          <w:bCs/>
        </w:rPr>
        <w:t>:</w:t>
      </w:r>
      <w:r w:rsidR="00BB22E4" w:rsidRPr="003B5092">
        <w:rPr>
          <w:b/>
          <w:bCs/>
        </w:rPr>
        <w:t xml:space="preserve"> </w:t>
      </w:r>
      <w:r w:rsidR="0089691B">
        <w:t>Updated Harvest Feast</w:t>
      </w:r>
      <w:r w:rsidR="002429FE">
        <w:t>, Rapier</w:t>
      </w:r>
      <w:r w:rsidR="0089691B">
        <w:t xml:space="preserve"> and Heavy Fighting </w:t>
      </w:r>
      <w:r w:rsidR="002429FE">
        <w:t xml:space="preserve">listings.  </w:t>
      </w:r>
    </w:p>
    <w:p w14:paraId="5AC05243" w14:textId="13BCF30E" w:rsidR="003658CA" w:rsidRPr="003B5092" w:rsidRDefault="003658CA" w:rsidP="003658CA">
      <w:pPr>
        <w:pStyle w:val="ListParagraph"/>
        <w:numPr>
          <w:ilvl w:val="0"/>
          <w:numId w:val="2"/>
        </w:numPr>
      </w:pPr>
      <w:r w:rsidRPr="003B5092">
        <w:rPr>
          <w:b/>
          <w:bCs/>
        </w:rPr>
        <w:t>Arts and Sciences</w:t>
      </w:r>
      <w:r w:rsidR="002649CC">
        <w:rPr>
          <w:b/>
          <w:bCs/>
        </w:rPr>
        <w:t xml:space="preserve">: </w:t>
      </w:r>
      <w:r w:rsidR="002429FE">
        <w:t xml:space="preserve">Open.  Sewing and crafts on Monday.  </w:t>
      </w:r>
      <w:r w:rsidR="00EB1B5A">
        <w:t xml:space="preserve">Brandy Hutchison is offered as tribute for </w:t>
      </w:r>
      <w:r w:rsidR="001F7837">
        <w:t>next A&amp;S.</w:t>
      </w:r>
    </w:p>
    <w:p w14:paraId="173CEDFF" w14:textId="403D8112" w:rsidR="003658CA" w:rsidRPr="003B5092" w:rsidRDefault="003658CA" w:rsidP="003658CA">
      <w:pPr>
        <w:pStyle w:val="ListParagraph"/>
        <w:numPr>
          <w:ilvl w:val="0"/>
          <w:numId w:val="2"/>
        </w:numPr>
      </w:pPr>
      <w:r w:rsidRPr="003B5092">
        <w:rPr>
          <w:b/>
          <w:bCs/>
        </w:rPr>
        <w:t>Chatelaine</w:t>
      </w:r>
      <w:r w:rsidR="00B55C30" w:rsidRPr="003B5092">
        <w:rPr>
          <w:b/>
          <w:bCs/>
        </w:rPr>
        <w:t xml:space="preserve">: </w:t>
      </w:r>
      <w:r w:rsidR="002C4595">
        <w:t xml:space="preserve">Emailed two new people.  </w:t>
      </w:r>
      <w:r w:rsidR="009A590B">
        <w:t xml:space="preserve">15 at </w:t>
      </w:r>
      <w:proofErr w:type="spellStart"/>
      <w:r w:rsidR="009A590B">
        <w:t>Thorsday</w:t>
      </w:r>
      <w:proofErr w:type="spellEnd"/>
      <w:r w:rsidR="009A590B">
        <w:t>, first inside so lower attendance.  Talking to Beth on Largesse Class at next social.</w:t>
      </w:r>
      <w:r w:rsidR="00E3167F">
        <w:t xml:space="preserve">  Class at Harvest Feast.  Welcome </w:t>
      </w:r>
      <w:proofErr w:type="gramStart"/>
      <w:r w:rsidR="00E3167F">
        <w:t>at</w:t>
      </w:r>
      <w:proofErr w:type="gramEnd"/>
      <w:r w:rsidR="00E3167F">
        <w:t xml:space="preserve"> Monday sewing nights.  Email from Kingdom Chatelaine. Garb swap at 12</w:t>
      </w:r>
      <w:r w:rsidR="00E3167F" w:rsidRPr="00E3167F">
        <w:rPr>
          <w:vertAlign w:val="superscript"/>
        </w:rPr>
        <w:t>th</w:t>
      </w:r>
      <w:r w:rsidR="00E3167F">
        <w:t xml:space="preserve"> night, leftovers to be distributed to </w:t>
      </w:r>
      <w:r w:rsidR="00117771">
        <w:t>Gold Key.  Mostly large men’s tunics currently.  Swap proposed at Candlemas.</w:t>
      </w:r>
      <w:r w:rsidR="007727B3">
        <w:t xml:space="preserve">  Update on Location for </w:t>
      </w:r>
      <w:proofErr w:type="spellStart"/>
      <w:r w:rsidR="007727B3">
        <w:t>Thorsday</w:t>
      </w:r>
      <w:proofErr w:type="spellEnd"/>
      <w:r w:rsidR="007727B3">
        <w:t xml:space="preserve"> Social to </w:t>
      </w:r>
      <w:proofErr w:type="spellStart"/>
      <w:r w:rsidR="007727B3">
        <w:t>Webminister</w:t>
      </w:r>
      <w:proofErr w:type="spellEnd"/>
      <w:r w:rsidR="007727B3">
        <w:t xml:space="preserve">.  </w:t>
      </w:r>
    </w:p>
    <w:p w14:paraId="33B06184" w14:textId="1523D79A" w:rsidR="003658CA" w:rsidRPr="003B5092" w:rsidRDefault="003658CA" w:rsidP="003658CA">
      <w:pPr>
        <w:pStyle w:val="ListParagraph"/>
        <w:numPr>
          <w:ilvl w:val="0"/>
          <w:numId w:val="2"/>
        </w:numPr>
      </w:pPr>
      <w:r w:rsidRPr="003B5092">
        <w:rPr>
          <w:b/>
          <w:bCs/>
        </w:rPr>
        <w:t>Golden Key:</w:t>
      </w:r>
      <w:r w:rsidR="004C5060">
        <w:rPr>
          <w:b/>
          <w:bCs/>
        </w:rPr>
        <w:t xml:space="preserve"> </w:t>
      </w:r>
      <w:r w:rsidR="007727B3">
        <w:t>Still Open.</w:t>
      </w:r>
    </w:p>
    <w:p w14:paraId="7353C816" w14:textId="2A027D74" w:rsidR="003658CA" w:rsidRPr="003B5092" w:rsidRDefault="003658CA" w:rsidP="003658CA">
      <w:pPr>
        <w:pStyle w:val="ListParagraph"/>
        <w:numPr>
          <w:ilvl w:val="0"/>
          <w:numId w:val="2"/>
        </w:numPr>
      </w:pPr>
      <w:r w:rsidRPr="003B5092">
        <w:rPr>
          <w:b/>
          <w:bCs/>
        </w:rPr>
        <w:t>Demo Coordinator:</w:t>
      </w:r>
      <w:r w:rsidR="00A862DE" w:rsidRPr="003B5092">
        <w:rPr>
          <w:b/>
          <w:bCs/>
        </w:rPr>
        <w:t xml:space="preserve"> </w:t>
      </w:r>
      <w:r w:rsidR="007727B3">
        <w:t>Open.</w:t>
      </w:r>
    </w:p>
    <w:p w14:paraId="2DB2B82E" w14:textId="380E461F" w:rsidR="00A862DE" w:rsidRPr="003B5092" w:rsidRDefault="00A862DE" w:rsidP="003658CA">
      <w:pPr>
        <w:pStyle w:val="ListParagraph"/>
        <w:numPr>
          <w:ilvl w:val="0"/>
          <w:numId w:val="2"/>
        </w:numPr>
      </w:pPr>
      <w:r w:rsidRPr="003B5092">
        <w:rPr>
          <w:b/>
          <w:bCs/>
        </w:rPr>
        <w:t xml:space="preserve">Hospitality: </w:t>
      </w:r>
      <w:r w:rsidR="00612463">
        <w:t>Nothing to report.</w:t>
      </w:r>
    </w:p>
    <w:p w14:paraId="094CB3E8" w14:textId="54462550" w:rsidR="003658CA" w:rsidRPr="003B5092" w:rsidRDefault="003658CA" w:rsidP="003658CA">
      <w:pPr>
        <w:pStyle w:val="ListParagraph"/>
        <w:numPr>
          <w:ilvl w:val="0"/>
          <w:numId w:val="2"/>
        </w:numPr>
      </w:pPr>
      <w:r w:rsidRPr="003B5092">
        <w:rPr>
          <w:b/>
          <w:bCs/>
        </w:rPr>
        <w:t>Scribe:</w:t>
      </w:r>
      <w:r w:rsidR="00BB22E4" w:rsidRPr="003B5092">
        <w:rPr>
          <w:b/>
          <w:bCs/>
        </w:rPr>
        <w:t xml:space="preserve"> </w:t>
      </w:r>
      <w:r w:rsidR="00FB40EE">
        <w:t xml:space="preserve">Packets of things to paint handed out.  </w:t>
      </w:r>
      <w:r w:rsidR="002C4595">
        <w:t xml:space="preserve">11 active scribes.  </w:t>
      </w:r>
      <w:r w:rsidR="00FB40EE">
        <w:t>Unofficial practice</w:t>
      </w:r>
      <w:r w:rsidR="002C4595">
        <w:t xml:space="preserve"> November 13, 1p.  </w:t>
      </w:r>
    </w:p>
    <w:p w14:paraId="1EAB7620" w14:textId="5C41D57F" w:rsidR="003658CA" w:rsidRPr="003B5092" w:rsidRDefault="003658CA" w:rsidP="003658CA">
      <w:pPr>
        <w:pStyle w:val="ListParagraph"/>
        <w:numPr>
          <w:ilvl w:val="0"/>
          <w:numId w:val="2"/>
        </w:numPr>
      </w:pPr>
      <w:r w:rsidRPr="003B5092">
        <w:rPr>
          <w:b/>
          <w:bCs/>
        </w:rPr>
        <w:t>Chamberlain:</w:t>
      </w:r>
      <w:r w:rsidR="00E01F1C" w:rsidRPr="003B5092">
        <w:rPr>
          <w:b/>
          <w:bCs/>
        </w:rPr>
        <w:t xml:space="preserve"> </w:t>
      </w:r>
      <w:r w:rsidR="00CF374E" w:rsidRPr="0087211B">
        <w:t xml:space="preserve">Nothing to report. Getting organized for tent repair- $15/yd for canvas repair.  Need </w:t>
      </w:r>
      <w:r w:rsidR="0087211B" w:rsidRPr="0087211B">
        <w:t>rope research.</w:t>
      </w:r>
    </w:p>
    <w:p w14:paraId="279D76E8" w14:textId="0F655CF6" w:rsidR="00B55C30" w:rsidRPr="003B5092" w:rsidRDefault="00B55C30" w:rsidP="003658CA">
      <w:pPr>
        <w:pStyle w:val="ListParagraph"/>
        <w:numPr>
          <w:ilvl w:val="0"/>
          <w:numId w:val="2"/>
        </w:numPr>
      </w:pPr>
      <w:r w:rsidRPr="003B5092">
        <w:rPr>
          <w:b/>
          <w:bCs/>
        </w:rPr>
        <w:t xml:space="preserve">Chronicler: </w:t>
      </w:r>
      <w:r w:rsidR="008D22F6">
        <w:t>Quarterly report submitted</w:t>
      </w:r>
      <w:r w:rsidR="00A76333">
        <w:t>.</w:t>
      </w:r>
      <w:r w:rsidR="008D22F6">
        <w:t xml:space="preserve">  Winter newsletter incoming.  </w:t>
      </w:r>
    </w:p>
    <w:p w14:paraId="1E6FDD0B" w14:textId="63991E1B" w:rsidR="003658CA" w:rsidRPr="003B5092" w:rsidRDefault="003658CA" w:rsidP="003658CA">
      <w:pPr>
        <w:pStyle w:val="ListParagraph"/>
        <w:numPr>
          <w:ilvl w:val="0"/>
          <w:numId w:val="2"/>
        </w:numPr>
      </w:pPr>
      <w:r w:rsidRPr="003B5092">
        <w:rPr>
          <w:b/>
          <w:bCs/>
        </w:rPr>
        <w:t>Family Activities:</w:t>
      </w:r>
      <w:r w:rsidR="00BB22E4" w:rsidRPr="003B5092">
        <w:rPr>
          <w:b/>
          <w:bCs/>
        </w:rPr>
        <w:t xml:space="preserve"> </w:t>
      </w:r>
      <w:r w:rsidR="002B7DC0">
        <w:t>Nothing to report</w:t>
      </w:r>
    </w:p>
    <w:p w14:paraId="5717BC75" w14:textId="66C210A5" w:rsidR="00E606DC" w:rsidRDefault="00E606DC" w:rsidP="003658CA">
      <w:pPr>
        <w:pStyle w:val="ListParagraph"/>
        <w:numPr>
          <w:ilvl w:val="0"/>
          <w:numId w:val="2"/>
        </w:numPr>
      </w:pPr>
      <w:r w:rsidRPr="003B5092">
        <w:rPr>
          <w:b/>
          <w:bCs/>
        </w:rPr>
        <w:t xml:space="preserve">Herald: </w:t>
      </w:r>
      <w:r w:rsidR="003C21D3">
        <w:t>Nothing to report</w:t>
      </w:r>
      <w:r w:rsidR="00B554EB" w:rsidRPr="00252296">
        <w:t>.</w:t>
      </w:r>
    </w:p>
    <w:p w14:paraId="10681A80" w14:textId="0A309022" w:rsidR="00291480" w:rsidRDefault="00291480" w:rsidP="003658CA">
      <w:pPr>
        <w:pStyle w:val="ListParagraph"/>
        <w:numPr>
          <w:ilvl w:val="0"/>
          <w:numId w:val="2"/>
        </w:numPr>
      </w:pPr>
      <w:r>
        <w:rPr>
          <w:b/>
          <w:bCs/>
        </w:rPr>
        <w:t>Sergeantry:</w:t>
      </w:r>
      <w:r w:rsidRPr="00291480">
        <w:t xml:space="preserve"> </w:t>
      </w:r>
      <w:r w:rsidR="003244C2">
        <w:t>Day and location for 2022, October 15</w:t>
      </w:r>
      <w:r w:rsidR="003244C2" w:rsidRPr="003244C2">
        <w:rPr>
          <w:vertAlign w:val="superscript"/>
        </w:rPr>
        <w:t>th</w:t>
      </w:r>
      <w:r w:rsidR="003244C2">
        <w:t xml:space="preserve">.  </w:t>
      </w:r>
      <w:r w:rsidR="00125411">
        <w:t xml:space="preserve">Site copy, proposed budget to </w:t>
      </w:r>
      <w:proofErr w:type="spellStart"/>
      <w:r w:rsidR="00125411">
        <w:t>Kass</w:t>
      </w:r>
      <w:proofErr w:type="spellEnd"/>
      <w:r w:rsidR="00125411">
        <w:t xml:space="preserve"> in the next week.</w:t>
      </w:r>
    </w:p>
    <w:p w14:paraId="04160EF2" w14:textId="35090BD8" w:rsidR="00B378EE" w:rsidRPr="003B5092" w:rsidRDefault="00B378EE" w:rsidP="003658CA">
      <w:pPr>
        <w:pStyle w:val="ListParagraph"/>
        <w:numPr>
          <w:ilvl w:val="0"/>
          <w:numId w:val="2"/>
        </w:numPr>
      </w:pPr>
      <w:r>
        <w:rPr>
          <w:b/>
          <w:bCs/>
        </w:rPr>
        <w:t>Social Media Officer:</w:t>
      </w:r>
      <w:r>
        <w:t xml:space="preserve"> </w:t>
      </w:r>
      <w:r w:rsidRPr="00B378EE">
        <w:t>Quiet and well behaved.  Anti-spam bot was blocking people from outside of the Barony from posting.</w:t>
      </w:r>
    </w:p>
    <w:p w14:paraId="6E167520" w14:textId="4E4F0332" w:rsidR="00B55C30" w:rsidRPr="003B5092" w:rsidRDefault="00B55C30" w:rsidP="00B55C30">
      <w:pPr>
        <w:rPr>
          <w:b/>
          <w:bCs/>
        </w:rPr>
      </w:pPr>
      <w:r w:rsidRPr="003B5092">
        <w:rPr>
          <w:b/>
          <w:bCs/>
        </w:rPr>
        <w:t>Upcoming Events:</w:t>
      </w:r>
    </w:p>
    <w:p w14:paraId="301F78D8" w14:textId="33592625" w:rsidR="00DA292E" w:rsidRPr="000654BA" w:rsidRDefault="00DA292E" w:rsidP="00DB1E7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Harvest feast</w:t>
      </w:r>
      <w:r w:rsidR="00CE7B5C">
        <w:rPr>
          <w:b/>
          <w:bCs/>
        </w:rPr>
        <w:t xml:space="preserve"> </w:t>
      </w:r>
      <w:r w:rsidR="00F54624">
        <w:rPr>
          <w:b/>
          <w:bCs/>
        </w:rPr>
        <w:t>–</w:t>
      </w:r>
      <w:r w:rsidR="00BD33FE">
        <w:rPr>
          <w:b/>
          <w:bCs/>
        </w:rPr>
        <w:t xml:space="preserve"> </w:t>
      </w:r>
      <w:r w:rsidR="000654BA">
        <w:t xml:space="preserve"> Freezer space </w:t>
      </w:r>
      <w:proofErr w:type="gramStart"/>
      <w:r w:rsidR="000654BA">
        <w:t>secured,</w:t>
      </w:r>
      <w:proofErr w:type="gramEnd"/>
      <w:r w:rsidR="000654BA">
        <w:t xml:space="preserve"> meat shopping/donation arranged</w:t>
      </w:r>
      <w:r w:rsidR="00F54624">
        <w:t>.</w:t>
      </w:r>
      <w:r w:rsidR="000654BA">
        <w:t xml:space="preserve">  Recipes chosen, </w:t>
      </w:r>
      <w:r w:rsidR="00D44E6B">
        <w:t xml:space="preserve">cooking days set.  </w:t>
      </w:r>
      <w:r w:rsidR="009D1250">
        <w:t>Site tokens being made.  68 registered currently.</w:t>
      </w:r>
      <w:r w:rsidR="00094746">
        <w:t xml:space="preserve">  </w:t>
      </w:r>
      <w:r w:rsidR="007024F1">
        <w:t>Store-bought food for the potluck is ok.</w:t>
      </w:r>
    </w:p>
    <w:p w14:paraId="4F1CF71C" w14:textId="384E5373" w:rsidR="000654BA" w:rsidRDefault="000654BA" w:rsidP="00DB1E7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2022 bids accepted: </w:t>
      </w:r>
      <w:r w:rsidRPr="00576E8D">
        <w:t xml:space="preserve">Candlemas, Embers, Newcomers </w:t>
      </w:r>
      <w:proofErr w:type="spellStart"/>
      <w:r w:rsidRPr="00576E8D">
        <w:t>AllThing</w:t>
      </w:r>
      <w:proofErr w:type="spellEnd"/>
      <w:r w:rsidRPr="00576E8D">
        <w:t>, Autumn War, Lord Defenders</w:t>
      </w:r>
    </w:p>
    <w:p w14:paraId="2FE430A1" w14:textId="7577948F" w:rsidR="000654BA" w:rsidRDefault="00576E8D" w:rsidP="00DB1E75">
      <w:pPr>
        <w:pStyle w:val="ListParagraph"/>
        <w:numPr>
          <w:ilvl w:val="0"/>
          <w:numId w:val="4"/>
        </w:numPr>
      </w:pPr>
      <w:r>
        <w:rPr>
          <w:b/>
          <w:bCs/>
        </w:rPr>
        <w:lastRenderedPageBreak/>
        <w:t xml:space="preserve">Candlemas: </w:t>
      </w:r>
      <w:r w:rsidR="000654BA" w:rsidRPr="00576E8D">
        <w:t xml:space="preserve">Candlemas conflicts with </w:t>
      </w:r>
      <w:proofErr w:type="spellStart"/>
      <w:r w:rsidR="000654BA" w:rsidRPr="00576E8D">
        <w:t>Dragonslaire</w:t>
      </w:r>
      <w:proofErr w:type="spellEnd"/>
      <w:r w:rsidR="000654BA" w:rsidRPr="00576E8D">
        <w:t>.  Anita plans to submit a bid.</w:t>
      </w:r>
      <w:r w:rsidRPr="00576E8D">
        <w:t xml:space="preserve">  Candlemas may be moved.</w:t>
      </w:r>
    </w:p>
    <w:p w14:paraId="078B3766" w14:textId="43E80B31" w:rsidR="00897D6D" w:rsidRDefault="00897D6D" w:rsidP="00DB1E75">
      <w:pPr>
        <w:pStyle w:val="ListParagraph"/>
        <w:numPr>
          <w:ilvl w:val="0"/>
          <w:numId w:val="4"/>
        </w:numPr>
      </w:pPr>
      <w:r>
        <w:rPr>
          <w:b/>
          <w:bCs/>
        </w:rPr>
        <w:t xml:space="preserve">Went over new feast </w:t>
      </w:r>
      <w:r w:rsidR="00BD3F96">
        <w:rPr>
          <w:b/>
          <w:bCs/>
        </w:rPr>
        <w:t>restrictions.</w:t>
      </w:r>
      <w:r w:rsidR="00BD3F96">
        <w:t xml:space="preserve">  </w:t>
      </w:r>
    </w:p>
    <w:p w14:paraId="38023762" w14:textId="0A894C23" w:rsidR="00B77C4B" w:rsidRDefault="00B77C4B" w:rsidP="00DB1E75">
      <w:pPr>
        <w:pStyle w:val="ListParagraph"/>
        <w:numPr>
          <w:ilvl w:val="0"/>
          <w:numId w:val="4"/>
        </w:numPr>
      </w:pPr>
      <w:r>
        <w:t>Vaccination policy starting Nov 1</w:t>
      </w:r>
      <w:r w:rsidRPr="00B77C4B">
        <w:rPr>
          <w:vertAlign w:val="superscript"/>
        </w:rPr>
        <w:t>st</w:t>
      </w:r>
      <w:r>
        <w:t xml:space="preserve"> – need test within 72 hours or </w:t>
      </w:r>
      <w:proofErr w:type="spellStart"/>
      <w:r>
        <w:t>vaxxed</w:t>
      </w:r>
      <w:proofErr w:type="spellEnd"/>
      <w:r>
        <w:t xml:space="preserve"> </w:t>
      </w:r>
      <w:r w:rsidR="004A0FC2">
        <w:t xml:space="preserve">for ALL ACTIVITIES.  Can be a photo, </w:t>
      </w:r>
      <w:proofErr w:type="gramStart"/>
      <w:r w:rsidR="004A0FC2">
        <w:t>paper</w:t>
      </w:r>
      <w:proofErr w:type="gramEnd"/>
      <w:r w:rsidR="004A0FC2">
        <w:t xml:space="preserve"> or electronic form.  </w:t>
      </w:r>
      <w:r w:rsidR="00FF099C">
        <w:t>Take home tests are ok.</w:t>
      </w:r>
      <w:r w:rsidR="007C6AFA">
        <w:t xml:space="preserve">  Not required for under </w:t>
      </w:r>
      <w:r w:rsidR="006304A0">
        <w:t>12, but masks required over age 3.  Kingdom Law, not up for debate</w:t>
      </w:r>
    </w:p>
    <w:p w14:paraId="503A9263" w14:textId="7A4F80BD" w:rsidR="00C86C8C" w:rsidRPr="00576E8D" w:rsidRDefault="00C86C8C" w:rsidP="00DB1E75">
      <w:pPr>
        <w:pStyle w:val="ListParagraph"/>
        <w:numPr>
          <w:ilvl w:val="0"/>
          <w:numId w:val="4"/>
        </w:numPr>
      </w:pPr>
      <w:r>
        <w:t>Demo coordinator, Gold Key and Lists sought.</w:t>
      </w:r>
    </w:p>
    <w:p w14:paraId="437B36EA" w14:textId="27735B27" w:rsidR="00094746" w:rsidRDefault="00CA635D" w:rsidP="00841AD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Baroness: </w:t>
      </w:r>
      <w:r w:rsidR="002930A3">
        <w:t>Hoping to make repairs and recharge in the off season.</w:t>
      </w:r>
    </w:p>
    <w:p w14:paraId="3C11EA64" w14:textId="3C750959" w:rsidR="0076323A" w:rsidRPr="0076323A" w:rsidRDefault="00CA635D" w:rsidP="0076323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Baron: </w:t>
      </w:r>
      <w:r w:rsidR="00A105E1">
        <w:t xml:space="preserve">Replacement of regalia should take place during winter months.  Lots needed.  Encourage volunteers to take pieces on it.  </w:t>
      </w:r>
    </w:p>
    <w:p w14:paraId="19CDDB12" w14:textId="0C335EEB" w:rsidR="00BB22E4" w:rsidRPr="003B5092" w:rsidRDefault="00BB22E4" w:rsidP="00BB22E4">
      <w:pPr>
        <w:rPr>
          <w:b/>
          <w:bCs/>
        </w:rPr>
      </w:pPr>
      <w:r w:rsidRPr="003B5092">
        <w:rPr>
          <w:b/>
          <w:bCs/>
        </w:rPr>
        <w:t>Action Items:</w:t>
      </w:r>
    </w:p>
    <w:p w14:paraId="60383A90" w14:textId="21A548C9" w:rsidR="0069099C" w:rsidRDefault="008D161C" w:rsidP="00576E8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</w:t>
      </w:r>
      <w:r w:rsidR="00791ACF">
        <w:rPr>
          <w:b/>
          <w:bCs/>
        </w:rPr>
        <w:t>eeking volunteers for largesse, regalia</w:t>
      </w:r>
    </w:p>
    <w:p w14:paraId="5CE604AF" w14:textId="77777777" w:rsidR="00791ACF" w:rsidRPr="00384EB5" w:rsidRDefault="00791ACF" w:rsidP="00947CB3">
      <w:pPr>
        <w:pStyle w:val="ListParagraph"/>
        <w:rPr>
          <w:b/>
          <w:bCs/>
        </w:rPr>
      </w:pPr>
    </w:p>
    <w:sectPr w:rsidR="00791ACF" w:rsidRPr="00384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DB9"/>
    <w:multiLevelType w:val="hybridMultilevel"/>
    <w:tmpl w:val="8C30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C29"/>
    <w:multiLevelType w:val="hybridMultilevel"/>
    <w:tmpl w:val="6EBC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51FBB"/>
    <w:multiLevelType w:val="hybridMultilevel"/>
    <w:tmpl w:val="0B94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A78B5"/>
    <w:multiLevelType w:val="hybridMultilevel"/>
    <w:tmpl w:val="F194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CA"/>
    <w:rsid w:val="00020959"/>
    <w:rsid w:val="00023F9C"/>
    <w:rsid w:val="0003433B"/>
    <w:rsid w:val="00061F51"/>
    <w:rsid w:val="000654BA"/>
    <w:rsid w:val="00084286"/>
    <w:rsid w:val="00094746"/>
    <w:rsid w:val="000A42F1"/>
    <w:rsid w:val="000B5B84"/>
    <w:rsid w:val="000C1EBE"/>
    <w:rsid w:val="000D302B"/>
    <w:rsid w:val="000F5ED7"/>
    <w:rsid w:val="001068A1"/>
    <w:rsid w:val="00117771"/>
    <w:rsid w:val="00123EB4"/>
    <w:rsid w:val="00125311"/>
    <w:rsid w:val="00125411"/>
    <w:rsid w:val="00184DC1"/>
    <w:rsid w:val="001862DC"/>
    <w:rsid w:val="001B247F"/>
    <w:rsid w:val="001D132B"/>
    <w:rsid w:val="001D3770"/>
    <w:rsid w:val="001D4B0E"/>
    <w:rsid w:val="001E0AF9"/>
    <w:rsid w:val="001E28A3"/>
    <w:rsid w:val="001F7837"/>
    <w:rsid w:val="00220FA4"/>
    <w:rsid w:val="002429FE"/>
    <w:rsid w:val="0024606F"/>
    <w:rsid w:val="00252296"/>
    <w:rsid w:val="00262DF3"/>
    <w:rsid w:val="002649CC"/>
    <w:rsid w:val="00274B2D"/>
    <w:rsid w:val="002870BC"/>
    <w:rsid w:val="002902AC"/>
    <w:rsid w:val="00291480"/>
    <w:rsid w:val="002930A3"/>
    <w:rsid w:val="002B183F"/>
    <w:rsid w:val="002B68A9"/>
    <w:rsid w:val="002B7DC0"/>
    <w:rsid w:val="002C4595"/>
    <w:rsid w:val="002C5036"/>
    <w:rsid w:val="002C5E06"/>
    <w:rsid w:val="002F6C33"/>
    <w:rsid w:val="003058B8"/>
    <w:rsid w:val="00305BC6"/>
    <w:rsid w:val="00311DAF"/>
    <w:rsid w:val="003244C2"/>
    <w:rsid w:val="0033226B"/>
    <w:rsid w:val="003362B9"/>
    <w:rsid w:val="00341A74"/>
    <w:rsid w:val="00343C53"/>
    <w:rsid w:val="003658CA"/>
    <w:rsid w:val="00365C40"/>
    <w:rsid w:val="003759A8"/>
    <w:rsid w:val="00384EB5"/>
    <w:rsid w:val="003958CC"/>
    <w:rsid w:val="00396F77"/>
    <w:rsid w:val="003A76CF"/>
    <w:rsid w:val="003B5092"/>
    <w:rsid w:val="003C21D3"/>
    <w:rsid w:val="003C3D26"/>
    <w:rsid w:val="003E016E"/>
    <w:rsid w:val="00443088"/>
    <w:rsid w:val="0046615D"/>
    <w:rsid w:val="0047564D"/>
    <w:rsid w:val="00490162"/>
    <w:rsid w:val="00492EE8"/>
    <w:rsid w:val="004A0FC2"/>
    <w:rsid w:val="004C5060"/>
    <w:rsid w:val="004D34ED"/>
    <w:rsid w:val="004E0910"/>
    <w:rsid w:val="004F1A40"/>
    <w:rsid w:val="005044E2"/>
    <w:rsid w:val="00506390"/>
    <w:rsid w:val="00507BD4"/>
    <w:rsid w:val="0054688E"/>
    <w:rsid w:val="00576E8D"/>
    <w:rsid w:val="00580F2F"/>
    <w:rsid w:val="00582328"/>
    <w:rsid w:val="005841D2"/>
    <w:rsid w:val="005A182C"/>
    <w:rsid w:val="005A1AC5"/>
    <w:rsid w:val="005C3374"/>
    <w:rsid w:val="005E5D30"/>
    <w:rsid w:val="005F1A6B"/>
    <w:rsid w:val="005F2E25"/>
    <w:rsid w:val="00612463"/>
    <w:rsid w:val="00627598"/>
    <w:rsid w:val="006304A0"/>
    <w:rsid w:val="00651B66"/>
    <w:rsid w:val="00661B30"/>
    <w:rsid w:val="006721BD"/>
    <w:rsid w:val="00674565"/>
    <w:rsid w:val="0069099C"/>
    <w:rsid w:val="006A0602"/>
    <w:rsid w:val="006A30CE"/>
    <w:rsid w:val="006C685D"/>
    <w:rsid w:val="006D1A3B"/>
    <w:rsid w:val="006F067D"/>
    <w:rsid w:val="007024F1"/>
    <w:rsid w:val="00704706"/>
    <w:rsid w:val="007050D0"/>
    <w:rsid w:val="00711A26"/>
    <w:rsid w:val="00725701"/>
    <w:rsid w:val="00743AE8"/>
    <w:rsid w:val="007572E9"/>
    <w:rsid w:val="0076323A"/>
    <w:rsid w:val="00767438"/>
    <w:rsid w:val="007727B3"/>
    <w:rsid w:val="00791ACF"/>
    <w:rsid w:val="007B3F85"/>
    <w:rsid w:val="007C0618"/>
    <w:rsid w:val="007C6AFA"/>
    <w:rsid w:val="007D4134"/>
    <w:rsid w:val="008032B0"/>
    <w:rsid w:val="00804BE7"/>
    <w:rsid w:val="00814701"/>
    <w:rsid w:val="008201D2"/>
    <w:rsid w:val="008265E0"/>
    <w:rsid w:val="00841AD5"/>
    <w:rsid w:val="008540B1"/>
    <w:rsid w:val="0087211B"/>
    <w:rsid w:val="00876877"/>
    <w:rsid w:val="008823FA"/>
    <w:rsid w:val="0089691B"/>
    <w:rsid w:val="00897D6D"/>
    <w:rsid w:val="008A56C5"/>
    <w:rsid w:val="008A6409"/>
    <w:rsid w:val="008A68A6"/>
    <w:rsid w:val="008B5A4F"/>
    <w:rsid w:val="008B7D9E"/>
    <w:rsid w:val="008C7D1F"/>
    <w:rsid w:val="008D161C"/>
    <w:rsid w:val="008D1B2C"/>
    <w:rsid w:val="008D22F6"/>
    <w:rsid w:val="008F5243"/>
    <w:rsid w:val="00910A2C"/>
    <w:rsid w:val="00915EEE"/>
    <w:rsid w:val="009454A5"/>
    <w:rsid w:val="00945BC3"/>
    <w:rsid w:val="00947CB3"/>
    <w:rsid w:val="009A590B"/>
    <w:rsid w:val="009A60DA"/>
    <w:rsid w:val="009B5F91"/>
    <w:rsid w:val="009C4DD9"/>
    <w:rsid w:val="009D1250"/>
    <w:rsid w:val="00A105E1"/>
    <w:rsid w:val="00A27A11"/>
    <w:rsid w:val="00A56C46"/>
    <w:rsid w:val="00A72EC5"/>
    <w:rsid w:val="00A76333"/>
    <w:rsid w:val="00A862DE"/>
    <w:rsid w:val="00AA5DF6"/>
    <w:rsid w:val="00AC6223"/>
    <w:rsid w:val="00AD3ED1"/>
    <w:rsid w:val="00AF0BE0"/>
    <w:rsid w:val="00B05988"/>
    <w:rsid w:val="00B378EE"/>
    <w:rsid w:val="00B4246C"/>
    <w:rsid w:val="00B4456A"/>
    <w:rsid w:val="00B554EB"/>
    <w:rsid w:val="00B55C30"/>
    <w:rsid w:val="00B66777"/>
    <w:rsid w:val="00B77C4B"/>
    <w:rsid w:val="00B879B2"/>
    <w:rsid w:val="00BB22E4"/>
    <w:rsid w:val="00BB7857"/>
    <w:rsid w:val="00BC08B1"/>
    <w:rsid w:val="00BD0833"/>
    <w:rsid w:val="00BD33FE"/>
    <w:rsid w:val="00BD3F96"/>
    <w:rsid w:val="00BD72E3"/>
    <w:rsid w:val="00BE04B5"/>
    <w:rsid w:val="00C06EEC"/>
    <w:rsid w:val="00C22F38"/>
    <w:rsid w:val="00C329EC"/>
    <w:rsid w:val="00C505D3"/>
    <w:rsid w:val="00C63471"/>
    <w:rsid w:val="00C763A4"/>
    <w:rsid w:val="00C86C8C"/>
    <w:rsid w:val="00CA635D"/>
    <w:rsid w:val="00CD2B15"/>
    <w:rsid w:val="00CD64EE"/>
    <w:rsid w:val="00CE1B0B"/>
    <w:rsid w:val="00CE42C3"/>
    <w:rsid w:val="00CE7B5C"/>
    <w:rsid w:val="00CF374E"/>
    <w:rsid w:val="00D07C28"/>
    <w:rsid w:val="00D36CDE"/>
    <w:rsid w:val="00D44E6B"/>
    <w:rsid w:val="00D44EFB"/>
    <w:rsid w:val="00D52B88"/>
    <w:rsid w:val="00D57672"/>
    <w:rsid w:val="00D94231"/>
    <w:rsid w:val="00DA292E"/>
    <w:rsid w:val="00DA3C9E"/>
    <w:rsid w:val="00DB1E75"/>
    <w:rsid w:val="00DC0791"/>
    <w:rsid w:val="00DD1AC4"/>
    <w:rsid w:val="00DF10DD"/>
    <w:rsid w:val="00E01F1C"/>
    <w:rsid w:val="00E3167F"/>
    <w:rsid w:val="00E51011"/>
    <w:rsid w:val="00E55091"/>
    <w:rsid w:val="00E606DC"/>
    <w:rsid w:val="00E65F64"/>
    <w:rsid w:val="00E83D9C"/>
    <w:rsid w:val="00EB1B5A"/>
    <w:rsid w:val="00EC01B4"/>
    <w:rsid w:val="00ED7563"/>
    <w:rsid w:val="00EE46E4"/>
    <w:rsid w:val="00EE66E3"/>
    <w:rsid w:val="00F02099"/>
    <w:rsid w:val="00F23C87"/>
    <w:rsid w:val="00F272B7"/>
    <w:rsid w:val="00F46ED9"/>
    <w:rsid w:val="00F4787D"/>
    <w:rsid w:val="00F51B50"/>
    <w:rsid w:val="00F54624"/>
    <w:rsid w:val="00F7173B"/>
    <w:rsid w:val="00F81BE0"/>
    <w:rsid w:val="00F81DD9"/>
    <w:rsid w:val="00F96E87"/>
    <w:rsid w:val="00FB40EE"/>
    <w:rsid w:val="00FC1DEC"/>
    <w:rsid w:val="00FC35CF"/>
    <w:rsid w:val="00FD45BA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48DEA"/>
  <w15:chartTrackingRefBased/>
  <w15:docId w15:val="{3E38F1EF-A68F-48A3-81E7-F25E89C2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A</dc:creator>
  <cp:keywords/>
  <dc:description/>
  <cp:lastModifiedBy>Grace A</cp:lastModifiedBy>
  <cp:revision>43</cp:revision>
  <dcterms:created xsi:type="dcterms:W3CDTF">2021-10-22T02:02:00Z</dcterms:created>
  <dcterms:modified xsi:type="dcterms:W3CDTF">2021-10-22T02:32:00Z</dcterms:modified>
</cp:coreProperties>
</file>